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C300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様式</w:t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２（第18条関係）</w:t>
      </w:r>
    </w:p>
    <w:p w14:paraId="4836B8C8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765BAC11" w14:textId="77777777" w:rsidR="00D57377" w:rsidRPr="00AC6DBF" w:rsidRDefault="00D57377" w:rsidP="00D57377">
      <w:pPr>
        <w:adjustRightInd w:val="0"/>
        <w:snapToGrid w:val="0"/>
        <w:jc w:val="center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構造計算適合性判定申請取り下げ届</w:t>
      </w:r>
    </w:p>
    <w:p w14:paraId="35E4F918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2C34DD5E" w14:textId="3AD36AEF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公益財団法人鹿児島県住宅・建築総合センター</w:t>
      </w:r>
      <w:r w:rsidR="000D5FBD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殿</w:t>
      </w:r>
    </w:p>
    <w:p w14:paraId="031D3C37" w14:textId="2CB68C2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139BAE06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566FDDD1" w14:textId="77777777" w:rsidR="00D57377" w:rsidRPr="00AC6DBF" w:rsidRDefault="008C7657" w:rsidP="00D57377">
      <w:pPr>
        <w:adjustRightInd w:val="0"/>
        <w:snapToGrid w:val="0"/>
        <w:jc w:val="right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令和</w:t>
      </w:r>
      <w:r w:rsidR="00D57377"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　</w:t>
      </w:r>
      <w:r w:rsidR="00D57377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</w:t>
      </w:r>
      <w:r w:rsidR="00D57377"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年　</w:t>
      </w:r>
      <w:r w:rsidR="00D57377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</w:t>
      </w:r>
      <w:r w:rsidR="00D57377"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月　</w:t>
      </w:r>
      <w:r w:rsidR="00D57377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</w:t>
      </w:r>
      <w:r w:rsidR="00D57377"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日</w:t>
      </w:r>
    </w:p>
    <w:p w14:paraId="1C9D9044" w14:textId="77777777" w:rsidR="00D57377" w:rsidRPr="00AC6DBF" w:rsidRDefault="00D57377" w:rsidP="00D57377">
      <w:pPr>
        <w:adjustRightInd w:val="0"/>
        <w:snapToGrid w:val="0"/>
        <w:jc w:val="right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63B44569" w14:textId="5C9AD764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建築主</w:t>
      </w: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氏名　　　</w:t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</w:p>
    <w:p w14:paraId="15D7BCA4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住所</w:t>
      </w:r>
    </w:p>
    <w:p w14:paraId="106C9DD9" w14:textId="3B460DB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代理者</w:t>
      </w: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氏名　　　　</w:t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</w:p>
    <w:p w14:paraId="31F03F23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住所</w:t>
      </w:r>
    </w:p>
    <w:p w14:paraId="68B2E91F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32A62813" w14:textId="77777777" w:rsidR="00D57377" w:rsidRPr="00AC6DBF" w:rsidRDefault="00D57377" w:rsidP="00D57377">
      <w:pPr>
        <w:adjustRightInd w:val="0"/>
        <w:snapToGrid w:val="0"/>
        <w:ind w:leftChars="270" w:left="567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１．</w:t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受付番号</w:t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  <w:t xml:space="preserve">第　   　　　　　　 号 </w:t>
      </w:r>
    </w:p>
    <w:p w14:paraId="2B5C2444" w14:textId="77777777" w:rsidR="00D57377" w:rsidRPr="00AC6DBF" w:rsidRDefault="00D57377" w:rsidP="00D57377">
      <w:pPr>
        <w:adjustRightInd w:val="0"/>
        <w:snapToGrid w:val="0"/>
        <w:ind w:leftChars="270" w:left="567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２．受付</w:t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年月日 </w:t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  <w:r w:rsidR="008C7657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　</w:t>
      </w: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　　年　　月　　日 </w:t>
      </w:r>
    </w:p>
    <w:p w14:paraId="08E8037F" w14:textId="77777777" w:rsidR="00D57377" w:rsidRPr="00AC6DBF" w:rsidRDefault="00D57377" w:rsidP="00D57377">
      <w:pPr>
        <w:adjustRightInd w:val="0"/>
        <w:snapToGrid w:val="0"/>
        <w:ind w:leftChars="270" w:left="567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３．建築場所</w:t>
      </w: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ab/>
      </w:r>
    </w:p>
    <w:p w14:paraId="47DADADB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320AD47B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上記の構造計算適合性判定の申請について、下記理由により申請を取り下げたいので届け出ます。</w:t>
      </w:r>
    </w:p>
    <w:p w14:paraId="6486531D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102F76F9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理　由</w:t>
      </w:r>
    </w:p>
    <w:p w14:paraId="07F3F678" w14:textId="77777777" w:rsidR="00D57377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3542FC10" w14:textId="77777777" w:rsidR="00D57377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65CCBA91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7A1E34D3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――――――――――――――――――――――――――――――――――――――――――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D57377" w:rsidRPr="00AC6DBF" w14:paraId="473AD5B4" w14:textId="77777777" w:rsidTr="004E2F96">
        <w:tc>
          <w:tcPr>
            <w:tcW w:w="2410" w:type="dxa"/>
          </w:tcPr>
          <w:p w14:paraId="73DD6EEC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※受付欄</w:t>
            </w:r>
          </w:p>
        </w:tc>
        <w:tc>
          <w:tcPr>
            <w:tcW w:w="2410" w:type="dxa"/>
          </w:tcPr>
          <w:p w14:paraId="10F53FB6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※決裁欄</w:t>
            </w:r>
          </w:p>
        </w:tc>
        <w:tc>
          <w:tcPr>
            <w:tcW w:w="2410" w:type="dxa"/>
          </w:tcPr>
          <w:p w14:paraId="2B99D2DB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※処理欄</w:t>
            </w:r>
          </w:p>
        </w:tc>
      </w:tr>
      <w:tr w:rsidR="00D57377" w:rsidRPr="00AC6DBF" w14:paraId="08A1EA54" w14:textId="77777777" w:rsidTr="004E2F96">
        <w:trPr>
          <w:trHeight w:val="661"/>
        </w:trPr>
        <w:tc>
          <w:tcPr>
            <w:tcW w:w="2410" w:type="dxa"/>
            <w:vAlign w:val="center"/>
          </w:tcPr>
          <w:p w14:paraId="3725326F" w14:textId="77777777" w:rsidR="00D57377" w:rsidRPr="00AC6DBF" w:rsidRDefault="008C765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令和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年　</w:t>
            </w:r>
            <w:r w:rsidR="00D57377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月　</w:t>
            </w:r>
            <w:r w:rsidR="00D57377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 w14:paraId="290C9036" w14:textId="77777777" w:rsidR="00D57377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  <w:p w14:paraId="620530D2" w14:textId="77777777" w:rsidR="00D57377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  <w:p w14:paraId="7C2ED3E2" w14:textId="77777777" w:rsidR="00D57377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  <w:p w14:paraId="2B837F03" w14:textId="77777777" w:rsidR="00D57377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  <w:p w14:paraId="6EAC5DF2" w14:textId="77777777" w:rsidR="00D57377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  <w:p w14:paraId="659CEE2B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69DF22" w14:textId="77777777" w:rsidR="00D57377" w:rsidRPr="00AC6DBF" w:rsidRDefault="008C765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令和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年　</w:t>
            </w:r>
            <w:r w:rsidR="00D57377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月　</w:t>
            </w:r>
            <w:r w:rsidR="00D57377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</w:t>
            </w:r>
            <w:r w:rsidR="00D57377"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日</w:t>
            </w:r>
          </w:p>
        </w:tc>
      </w:tr>
      <w:tr w:rsidR="00D57377" w:rsidRPr="00AC6DBF" w14:paraId="6BBA3632" w14:textId="77777777" w:rsidTr="004E2F96">
        <w:trPr>
          <w:trHeight w:val="699"/>
        </w:trPr>
        <w:tc>
          <w:tcPr>
            <w:tcW w:w="2410" w:type="dxa"/>
            <w:vAlign w:val="center"/>
          </w:tcPr>
          <w:p w14:paraId="46A75D3A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第　　　　　　</w:t>
            </w:r>
            <w:r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　　</w:t>
            </w: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　号</w:t>
            </w:r>
          </w:p>
        </w:tc>
        <w:tc>
          <w:tcPr>
            <w:tcW w:w="2410" w:type="dxa"/>
            <w:vMerge/>
            <w:vAlign w:val="center"/>
          </w:tcPr>
          <w:p w14:paraId="1DB04334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0EE029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第　　　　　　　　</w:t>
            </w:r>
            <w:r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 xml:space="preserve">　　　</w:t>
            </w: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号</w:t>
            </w:r>
          </w:p>
        </w:tc>
      </w:tr>
      <w:tr w:rsidR="00D57377" w:rsidRPr="00AC6DBF" w14:paraId="51789172" w14:textId="77777777" w:rsidTr="004E2F96">
        <w:tc>
          <w:tcPr>
            <w:tcW w:w="2410" w:type="dxa"/>
            <w:vAlign w:val="center"/>
          </w:tcPr>
          <w:p w14:paraId="61BE09EF" w14:textId="7474883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係員</w:t>
            </w:r>
            <w:r w:rsidR="0050701B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氏名</w:t>
            </w:r>
          </w:p>
        </w:tc>
        <w:tc>
          <w:tcPr>
            <w:tcW w:w="2410" w:type="dxa"/>
            <w:vMerge/>
            <w:vAlign w:val="center"/>
          </w:tcPr>
          <w:p w14:paraId="528FF3B5" w14:textId="77777777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7855771" w14:textId="72F7E96A" w:rsidR="00D57377" w:rsidRPr="00AC6DBF" w:rsidRDefault="00D57377" w:rsidP="004E2F96">
            <w:pPr>
              <w:adjustRightInd w:val="0"/>
              <w:snapToGrid w:val="0"/>
              <w:rPr>
                <w:rFonts w:ascii="Meiryo UI" w:eastAsia="Meiryo UI" w:hAnsi="Meiryo UI" w:cs="Meiryo UI"/>
                <w:snapToGrid w:val="0"/>
                <w:kern w:val="0"/>
                <w:sz w:val="20"/>
                <w:szCs w:val="18"/>
              </w:rPr>
            </w:pPr>
            <w:r w:rsidRPr="00AC6DBF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係員</w:t>
            </w:r>
            <w:r w:rsidR="0050701B">
              <w:rPr>
                <w:rFonts w:ascii="Meiryo UI" w:eastAsia="Meiryo UI" w:hAnsi="Meiryo UI" w:cs="Meiryo UI" w:hint="eastAsia"/>
                <w:snapToGrid w:val="0"/>
                <w:kern w:val="0"/>
                <w:sz w:val="20"/>
                <w:szCs w:val="18"/>
              </w:rPr>
              <w:t>氏名</w:t>
            </w:r>
          </w:p>
        </w:tc>
      </w:tr>
    </w:tbl>
    <w:p w14:paraId="1970A4F3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</w:p>
    <w:p w14:paraId="1174AC49" w14:textId="77777777" w:rsidR="00D57377" w:rsidRPr="00AC6DBF" w:rsidRDefault="00D57377" w:rsidP="00D57377">
      <w:pPr>
        <w:adjustRightInd w:val="0"/>
        <w:snapToGrid w:val="0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（注意事項）</w:t>
      </w:r>
    </w:p>
    <w:p w14:paraId="75A39D91" w14:textId="28E4F3B2" w:rsidR="00D57377" w:rsidRPr="00AC6DBF" w:rsidRDefault="0050701B" w:rsidP="00D57377">
      <w:pPr>
        <w:adjustRightInd w:val="0"/>
        <w:snapToGrid w:val="0"/>
        <w:ind w:left="314" w:hangingChars="157" w:hanging="314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①</w:t>
      </w:r>
      <w:r w:rsidR="00D57377"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 数字は、算用数字を用いてください。</w:t>
      </w:r>
    </w:p>
    <w:p w14:paraId="20E0AA54" w14:textId="51E90A52" w:rsidR="00D57377" w:rsidRPr="00AC6DBF" w:rsidRDefault="0050701B" w:rsidP="00D57377">
      <w:pPr>
        <w:adjustRightInd w:val="0"/>
        <w:snapToGrid w:val="0"/>
        <w:ind w:left="314" w:hangingChars="157" w:hanging="314"/>
        <w:rPr>
          <w:rFonts w:ascii="Meiryo UI" w:eastAsia="Meiryo UI" w:hAnsi="Meiryo UI" w:cs="Meiryo UI"/>
          <w:snapToGrid w:val="0"/>
          <w:kern w:val="0"/>
          <w:sz w:val="20"/>
          <w:szCs w:val="18"/>
        </w:rPr>
      </w:pPr>
      <w:r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>②</w:t>
      </w:r>
      <w:r w:rsidR="00D57377" w:rsidRPr="00AC6DBF">
        <w:rPr>
          <w:rFonts w:ascii="Meiryo UI" w:eastAsia="Meiryo UI" w:hAnsi="Meiryo UI" w:cs="Meiryo UI" w:hint="eastAsia"/>
          <w:snapToGrid w:val="0"/>
          <w:kern w:val="0"/>
          <w:sz w:val="20"/>
          <w:szCs w:val="18"/>
        </w:rPr>
        <w:t xml:space="preserve"> ※印のある欄は、記入しないでください。</w:t>
      </w:r>
    </w:p>
    <w:p w14:paraId="65F32CA8" w14:textId="77777777" w:rsidR="00D57377" w:rsidRPr="0050701B" w:rsidRDefault="00D57377" w:rsidP="00D57377">
      <w:pPr>
        <w:snapToGrid w:val="0"/>
        <w:rPr>
          <w:sz w:val="20"/>
        </w:rPr>
      </w:pPr>
    </w:p>
    <w:p w14:paraId="3D05288F" w14:textId="77777777" w:rsidR="005D35EF" w:rsidRPr="00D57377" w:rsidRDefault="005D35EF"/>
    <w:sectPr w:rsidR="005D35EF" w:rsidRPr="00D57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77"/>
    <w:rsid w:val="000D5FBD"/>
    <w:rsid w:val="0050701B"/>
    <w:rsid w:val="005D35EF"/>
    <w:rsid w:val="008C7657"/>
    <w:rsid w:val="00D5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D7FF8"/>
  <w15:docId w15:val="{CA656914-FCE7-468E-AE0B-712DFE5F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2015-06-03T01:09:00Z</dcterms:created>
  <dcterms:modified xsi:type="dcterms:W3CDTF">2021-01-12T01:37:00Z</dcterms:modified>
</cp:coreProperties>
</file>